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2A" w:rsidRDefault="00A97646">
      <w:r>
        <w:t>Name _____________________________________   Date ___</w:t>
      </w:r>
      <w:r w:rsidR="007E58AB" w:rsidRPr="007E58AB">
        <w:rPr>
          <w:b/>
        </w:rPr>
        <w:t>12/11/19</w:t>
      </w:r>
      <w:r>
        <w:t>_______________________</w:t>
      </w:r>
    </w:p>
    <w:p w:rsidR="00A97646" w:rsidRDefault="00A97646">
      <w:r>
        <w:t xml:space="preserve">Title of Article: </w:t>
      </w:r>
      <w:r w:rsidRPr="007E58AB">
        <w:rPr>
          <w:b/>
        </w:rPr>
        <w:t>_____</w:t>
      </w:r>
      <w:r w:rsidR="00A31DD5" w:rsidRPr="007E58AB">
        <w:rPr>
          <w:b/>
        </w:rPr>
        <w:t>”Kevlar”</w:t>
      </w:r>
      <w:r w:rsidRPr="007E58AB">
        <w:rPr>
          <w:b/>
        </w:rPr>
        <w:t>________________________________</w:t>
      </w:r>
      <w:bookmarkStart w:id="0" w:name="_GoBack"/>
      <w:bookmarkEnd w:id="0"/>
      <w:r w:rsidRPr="007E58AB">
        <w:rPr>
          <w:b/>
        </w:rPr>
        <w:t>_________________________</w:t>
      </w:r>
    </w:p>
    <w:p w:rsidR="00A97646" w:rsidRDefault="00A97646">
      <w:r>
        <w:t>Author of Article: _____</w:t>
      </w:r>
      <w:r w:rsidR="00A31DD5" w:rsidRPr="007E58AB">
        <w:rPr>
          <w:b/>
        </w:rPr>
        <w:t>No author given for this article</w:t>
      </w:r>
      <w:r>
        <w:t>_____________________________________</w:t>
      </w: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1890"/>
        <w:gridCol w:w="9630"/>
      </w:tblGrid>
      <w:tr w:rsidR="00A97646" w:rsidTr="00A31DD5">
        <w:tc>
          <w:tcPr>
            <w:tcW w:w="1890" w:type="dxa"/>
          </w:tcPr>
          <w:p w:rsidR="00A97646" w:rsidRPr="00A97646" w:rsidRDefault="00A97646" w:rsidP="00A97646">
            <w:pPr>
              <w:jc w:val="center"/>
              <w:rPr>
                <w:b/>
              </w:rPr>
            </w:pPr>
            <w:r w:rsidRPr="00A97646">
              <w:rPr>
                <w:b/>
              </w:rPr>
              <w:t>Answers</w:t>
            </w:r>
          </w:p>
        </w:tc>
        <w:tc>
          <w:tcPr>
            <w:tcW w:w="9630" w:type="dxa"/>
          </w:tcPr>
          <w:p w:rsidR="00A97646" w:rsidRPr="00A97646" w:rsidRDefault="00A97646" w:rsidP="00A97646">
            <w:pPr>
              <w:jc w:val="center"/>
              <w:rPr>
                <w:b/>
              </w:rPr>
            </w:pPr>
            <w:r w:rsidRPr="00A97646">
              <w:rPr>
                <w:b/>
              </w:rPr>
              <w:t>Cited Textual Evidence</w:t>
            </w:r>
            <w:r>
              <w:rPr>
                <w:b/>
              </w:rPr>
              <w:t xml:space="preserve"> to prove your answer.</w:t>
            </w:r>
          </w:p>
        </w:tc>
      </w:tr>
      <w:tr w:rsidR="00A97646" w:rsidTr="00A31DD5">
        <w:tc>
          <w:tcPr>
            <w:tcW w:w="1890" w:type="dxa"/>
          </w:tcPr>
          <w:p w:rsidR="00A97646" w:rsidRDefault="00A97646">
            <w:r>
              <w:t>1.</w:t>
            </w:r>
            <w:r w:rsidR="00A31DD5">
              <w:t xml:space="preserve">           B</w:t>
            </w:r>
          </w:p>
          <w:p w:rsidR="00A97646" w:rsidRDefault="00A97646"/>
          <w:p w:rsidR="00A97646" w:rsidRDefault="00A97646"/>
          <w:p w:rsidR="00A97646" w:rsidRDefault="00A97646"/>
        </w:tc>
        <w:tc>
          <w:tcPr>
            <w:tcW w:w="9630" w:type="dxa"/>
          </w:tcPr>
          <w:p w:rsidR="00A97646" w:rsidRDefault="00A31DD5">
            <w:r w:rsidRPr="00A31DD5">
              <w:rPr>
                <w:b/>
              </w:rPr>
              <w:t>P1:</w:t>
            </w:r>
            <w:r>
              <w:t xml:space="preserve"> “This miraculous fabric is called Kevlar and it is used to make everything from body armor to musical instruments.”</w:t>
            </w:r>
          </w:p>
          <w:p w:rsidR="00A31DD5" w:rsidRDefault="00A31DD5">
            <w:r w:rsidRPr="00A31DD5">
              <w:rPr>
                <w:b/>
              </w:rPr>
              <w:t>P4:</w:t>
            </w:r>
            <w:r>
              <w:t xml:space="preserve"> “Kevlar is used in sorting equipment like…tennis racquets.”</w:t>
            </w:r>
          </w:p>
          <w:p w:rsidR="00A31DD5" w:rsidRDefault="00A31DD5" w:rsidP="00A31DD5">
            <w:r w:rsidRPr="00A31DD5">
              <w:rPr>
                <w:b/>
              </w:rPr>
              <w:t>P6:</w:t>
            </w:r>
            <w:r>
              <w:t xml:space="preserve"> “For this reason it was used in roofs, electrical cables, and brake pads…”</w:t>
            </w:r>
          </w:p>
        </w:tc>
      </w:tr>
      <w:tr w:rsidR="00A97646" w:rsidTr="00A31DD5">
        <w:tc>
          <w:tcPr>
            <w:tcW w:w="1890" w:type="dxa"/>
          </w:tcPr>
          <w:p w:rsidR="00A97646" w:rsidRDefault="00A97646">
            <w:r>
              <w:t>2.</w:t>
            </w:r>
          </w:p>
          <w:p w:rsidR="00A97646" w:rsidRDefault="00A97646"/>
          <w:p w:rsidR="00A97646" w:rsidRDefault="00A97646"/>
          <w:p w:rsidR="00A97646" w:rsidRDefault="00A97646"/>
        </w:tc>
        <w:tc>
          <w:tcPr>
            <w:tcW w:w="9630" w:type="dxa"/>
          </w:tcPr>
          <w:p w:rsidR="00A97646" w:rsidRDefault="00A97646"/>
        </w:tc>
      </w:tr>
      <w:tr w:rsidR="00A97646" w:rsidTr="00A31DD5">
        <w:tc>
          <w:tcPr>
            <w:tcW w:w="1890" w:type="dxa"/>
          </w:tcPr>
          <w:p w:rsidR="00A97646" w:rsidRDefault="00A97646">
            <w:r>
              <w:t>3.</w:t>
            </w:r>
          </w:p>
          <w:p w:rsidR="00A97646" w:rsidRDefault="00A97646"/>
          <w:p w:rsidR="00A97646" w:rsidRDefault="00A97646"/>
          <w:p w:rsidR="00A97646" w:rsidRDefault="00A97646"/>
        </w:tc>
        <w:tc>
          <w:tcPr>
            <w:tcW w:w="9630" w:type="dxa"/>
          </w:tcPr>
          <w:p w:rsidR="00A97646" w:rsidRDefault="00A97646"/>
        </w:tc>
      </w:tr>
      <w:tr w:rsidR="00A97646" w:rsidTr="00A31DD5">
        <w:tc>
          <w:tcPr>
            <w:tcW w:w="1890" w:type="dxa"/>
          </w:tcPr>
          <w:p w:rsidR="00A97646" w:rsidRDefault="00A97646">
            <w:r>
              <w:t>4.</w:t>
            </w:r>
          </w:p>
          <w:p w:rsidR="00A97646" w:rsidRDefault="00A97646"/>
          <w:p w:rsidR="00A97646" w:rsidRDefault="00A97646"/>
          <w:p w:rsidR="00A97646" w:rsidRDefault="00A97646"/>
        </w:tc>
        <w:tc>
          <w:tcPr>
            <w:tcW w:w="9630" w:type="dxa"/>
          </w:tcPr>
          <w:p w:rsidR="00A97646" w:rsidRDefault="00A97646"/>
        </w:tc>
      </w:tr>
      <w:tr w:rsidR="00A97646" w:rsidTr="00A31DD5">
        <w:tc>
          <w:tcPr>
            <w:tcW w:w="1890" w:type="dxa"/>
          </w:tcPr>
          <w:p w:rsidR="00A97646" w:rsidRDefault="00A97646">
            <w:r>
              <w:t>5.</w:t>
            </w:r>
          </w:p>
          <w:p w:rsidR="00A97646" w:rsidRDefault="00A97646"/>
          <w:p w:rsidR="00A97646" w:rsidRDefault="00A97646"/>
          <w:p w:rsidR="00A97646" w:rsidRDefault="00A97646"/>
        </w:tc>
        <w:tc>
          <w:tcPr>
            <w:tcW w:w="9630" w:type="dxa"/>
          </w:tcPr>
          <w:p w:rsidR="00A97646" w:rsidRDefault="00A97646"/>
        </w:tc>
      </w:tr>
      <w:tr w:rsidR="00A97646" w:rsidTr="00A31DD5">
        <w:tc>
          <w:tcPr>
            <w:tcW w:w="1890" w:type="dxa"/>
          </w:tcPr>
          <w:p w:rsidR="00A97646" w:rsidRDefault="00A97646">
            <w:r>
              <w:t>6.</w:t>
            </w:r>
          </w:p>
          <w:p w:rsidR="00A97646" w:rsidRDefault="00A97646"/>
          <w:p w:rsidR="00A97646" w:rsidRDefault="00A97646"/>
          <w:p w:rsidR="00A97646" w:rsidRDefault="00A97646"/>
        </w:tc>
        <w:tc>
          <w:tcPr>
            <w:tcW w:w="9630" w:type="dxa"/>
          </w:tcPr>
          <w:p w:rsidR="00A97646" w:rsidRDefault="00A97646"/>
        </w:tc>
      </w:tr>
      <w:tr w:rsidR="00A97646" w:rsidTr="00A31DD5">
        <w:tc>
          <w:tcPr>
            <w:tcW w:w="1890" w:type="dxa"/>
          </w:tcPr>
          <w:p w:rsidR="00A97646" w:rsidRDefault="00A97646" w:rsidP="00A97646">
            <w:r>
              <w:t>7.</w:t>
            </w:r>
          </w:p>
          <w:p w:rsidR="00A97646" w:rsidRDefault="00A97646" w:rsidP="00A97646"/>
          <w:p w:rsidR="00A97646" w:rsidRDefault="00A97646" w:rsidP="00A97646"/>
          <w:p w:rsidR="00A97646" w:rsidRDefault="00A97646" w:rsidP="00A97646"/>
        </w:tc>
        <w:tc>
          <w:tcPr>
            <w:tcW w:w="9630" w:type="dxa"/>
          </w:tcPr>
          <w:p w:rsidR="00A97646" w:rsidRDefault="00A97646" w:rsidP="00A97646"/>
        </w:tc>
      </w:tr>
      <w:tr w:rsidR="00A97646" w:rsidTr="00A31DD5">
        <w:tc>
          <w:tcPr>
            <w:tcW w:w="1890" w:type="dxa"/>
          </w:tcPr>
          <w:p w:rsidR="00A97646" w:rsidRDefault="00A97646" w:rsidP="00A97646">
            <w:r>
              <w:t>8.</w:t>
            </w:r>
          </w:p>
          <w:p w:rsidR="00A97646" w:rsidRDefault="00A97646" w:rsidP="00A97646"/>
          <w:p w:rsidR="00A97646" w:rsidRDefault="00A97646" w:rsidP="00A97646"/>
          <w:p w:rsidR="00A97646" w:rsidRDefault="00A97646" w:rsidP="00A97646"/>
        </w:tc>
        <w:tc>
          <w:tcPr>
            <w:tcW w:w="9630" w:type="dxa"/>
          </w:tcPr>
          <w:p w:rsidR="00A97646" w:rsidRDefault="00A97646" w:rsidP="00A97646"/>
        </w:tc>
      </w:tr>
      <w:tr w:rsidR="00A97646" w:rsidTr="00A31DD5">
        <w:tc>
          <w:tcPr>
            <w:tcW w:w="1890" w:type="dxa"/>
          </w:tcPr>
          <w:p w:rsidR="00A97646" w:rsidRDefault="00A97646" w:rsidP="00A97646">
            <w:r>
              <w:t>9.</w:t>
            </w:r>
          </w:p>
          <w:p w:rsidR="00A97646" w:rsidRDefault="00A97646" w:rsidP="00A97646"/>
          <w:p w:rsidR="00A97646" w:rsidRDefault="00A97646" w:rsidP="00A97646"/>
          <w:p w:rsidR="00A97646" w:rsidRDefault="00A97646" w:rsidP="00A97646"/>
        </w:tc>
        <w:tc>
          <w:tcPr>
            <w:tcW w:w="9630" w:type="dxa"/>
          </w:tcPr>
          <w:p w:rsidR="00A97646" w:rsidRDefault="00A97646" w:rsidP="00A97646"/>
        </w:tc>
      </w:tr>
      <w:tr w:rsidR="00A97646" w:rsidTr="00A31DD5">
        <w:tc>
          <w:tcPr>
            <w:tcW w:w="1890" w:type="dxa"/>
          </w:tcPr>
          <w:p w:rsidR="00A97646" w:rsidRDefault="00A97646" w:rsidP="00A97646">
            <w:r>
              <w:t>10.</w:t>
            </w:r>
          </w:p>
          <w:p w:rsidR="00A97646" w:rsidRDefault="00A97646" w:rsidP="00A97646"/>
          <w:p w:rsidR="00A97646" w:rsidRDefault="00A97646" w:rsidP="00A97646"/>
          <w:p w:rsidR="00A97646" w:rsidRDefault="00A97646" w:rsidP="00A97646"/>
        </w:tc>
        <w:tc>
          <w:tcPr>
            <w:tcW w:w="9630" w:type="dxa"/>
          </w:tcPr>
          <w:p w:rsidR="00A97646" w:rsidRDefault="00A97646" w:rsidP="00A97646"/>
        </w:tc>
      </w:tr>
    </w:tbl>
    <w:p w:rsidR="00A97646" w:rsidRDefault="00A97646"/>
    <w:sectPr w:rsidR="00A9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46"/>
    <w:rsid w:val="0016022A"/>
    <w:rsid w:val="007E58AB"/>
    <w:rsid w:val="00A31DD5"/>
    <w:rsid w:val="00A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2AB1E-80C9-4385-9B6D-DC82281B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1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3</cp:revision>
  <dcterms:created xsi:type="dcterms:W3CDTF">2019-12-10T18:15:00Z</dcterms:created>
  <dcterms:modified xsi:type="dcterms:W3CDTF">2019-12-11T12:29:00Z</dcterms:modified>
</cp:coreProperties>
</file>